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4A" w:rsidRPr="0048579D" w:rsidRDefault="00CA093B" w:rsidP="00E13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  План </w:t>
      </w:r>
      <w:r w:rsidR="00E13752"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3752" w:rsidRPr="0048579D" w:rsidRDefault="00E13752" w:rsidP="00E13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79D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 w:rsidR="00CA093B"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 учнів 6 класу </w:t>
      </w:r>
    </w:p>
    <w:p w:rsidR="00CA093B" w:rsidRPr="0048579D" w:rsidRDefault="002D324A" w:rsidP="00E13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7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093B"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13752"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 </w:t>
      </w:r>
      <w:r w:rsidR="00CA093B" w:rsidRPr="0048579D">
        <w:rPr>
          <w:rFonts w:ascii="Times New Roman" w:hAnsi="Times New Roman" w:cs="Times New Roman"/>
          <w:sz w:val="28"/>
          <w:szCs w:val="28"/>
          <w:lang w:val="uk-UA"/>
        </w:rPr>
        <w:t>на період карантину</w:t>
      </w:r>
    </w:p>
    <w:p w:rsidR="00CA093B" w:rsidRPr="0048579D" w:rsidRDefault="00CA093B" w:rsidP="00E13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3752" w:rsidRPr="0048579D" w:rsidRDefault="00CA093B" w:rsidP="00E13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79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E13752" w:rsidRPr="0048579D">
        <w:rPr>
          <w:rFonts w:ascii="Times New Roman" w:hAnsi="Times New Roman" w:cs="Times New Roman"/>
          <w:sz w:val="28"/>
          <w:szCs w:val="28"/>
          <w:lang w:val="uk-UA"/>
        </w:rPr>
        <w:t>Товмар О.О.</w:t>
      </w:r>
    </w:p>
    <w:p w:rsidR="00E13752" w:rsidRPr="00E13752" w:rsidRDefault="00E13752" w:rsidP="00E137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413"/>
        <w:gridCol w:w="8388"/>
        <w:gridCol w:w="2687"/>
      </w:tblGrid>
      <w:tr w:rsidR="00E13752" w:rsidTr="00CA093B">
        <w:tc>
          <w:tcPr>
            <w:tcW w:w="1413" w:type="dxa"/>
          </w:tcPr>
          <w:p w:rsidR="00E13752" w:rsidRDefault="00E13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259" w:type="dxa"/>
          </w:tcPr>
          <w:p w:rsidR="00E13752" w:rsidRDefault="00E13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6068" w:type="dxa"/>
          </w:tcPr>
          <w:p w:rsidR="00E13752" w:rsidRDefault="00E13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2825" w:type="dxa"/>
          </w:tcPr>
          <w:p w:rsidR="00E13752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E13752" w:rsidTr="00CA093B">
        <w:tc>
          <w:tcPr>
            <w:tcW w:w="1413" w:type="dxa"/>
          </w:tcPr>
          <w:p w:rsidR="00E13752" w:rsidRDefault="00E13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3259" w:type="dxa"/>
          </w:tcPr>
          <w:p w:rsidR="00E13752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«Листівки з видами міст». Широта світу та його </w:t>
            </w:r>
            <w:r w:rsidR="001F4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ліричним героєм вірша. Листівки як символ широти світу й прагнення до його відкриття.</w:t>
            </w:r>
          </w:p>
        </w:tc>
        <w:tc>
          <w:tcPr>
            <w:tcW w:w="6068" w:type="dxa"/>
          </w:tcPr>
          <w:p w:rsidR="002D324A" w:rsidRDefault="002D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екскурсія</w:t>
            </w:r>
          </w:p>
          <w:p w:rsidR="002D324A" w:rsidRDefault="002D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 написати твір – мініатюру «Про що може розповісти листівка»</w:t>
            </w:r>
          </w:p>
        </w:tc>
        <w:tc>
          <w:tcPr>
            <w:tcW w:w="2825" w:type="dxa"/>
          </w:tcPr>
          <w:p w:rsidR="00CA093B" w:rsidRPr="00CA093B" w:rsidRDefault="00CA093B" w:rsidP="00CA093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A093B" w:rsidRPr="00CA093B" w:rsidRDefault="0048579D" w:rsidP="00CA093B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6" w:history="1">
              <w:r w:rsidR="00CA093B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CA093B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A093B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CA093B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CA093B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E13752" w:rsidRDefault="00CA093B" w:rsidP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2D324A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читання. Тургенєв І. Вірші в прозі («Горобець», «Собака», «Жебрак»).</w:t>
            </w:r>
          </w:p>
        </w:tc>
        <w:tc>
          <w:tcPr>
            <w:tcW w:w="6068" w:type="dxa"/>
          </w:tcPr>
          <w:p w:rsidR="00CA093B" w:rsidRDefault="002D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2D324A" w:rsidRPr="002D324A" w:rsidRDefault="002D324A" w:rsidP="002D324A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1.Прослухати вірші за посиланням </w:t>
            </w:r>
            <w:hyperlink r:id="rId7" w:tgtFrame="_blank" w:history="1"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https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://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.</w:t>
              </w:r>
              <w:proofErr w:type="spellStart"/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youtube</w:t>
              </w:r>
              <w:proofErr w:type="spellEnd"/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.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com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/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watch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?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v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=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Z</w:t>
              </w:r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uk-UA"/>
                </w:rPr>
                <w:t>8</w:t>
              </w:r>
              <w:proofErr w:type="spellStart"/>
              <w:r w:rsidRPr="002D324A">
                <w:rPr>
                  <w:rFonts w:ascii="Lato" w:eastAsia="Calibri" w:hAnsi="Lato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HfKUxBnBc</w:t>
              </w:r>
              <w:proofErr w:type="spellEnd"/>
            </w:hyperlink>
          </w:p>
          <w:p w:rsidR="002D324A" w:rsidRDefault="0048579D" w:rsidP="002D324A">
            <w:pPr>
              <w:rPr>
                <w:rFonts w:ascii="Calibri" w:eastAsia="Calibri" w:hAnsi="Calibri" w:cs="Times New Roman"/>
                <w:lang w:val="uk-UA"/>
              </w:rPr>
            </w:pPr>
            <w:hyperlink r:id="rId8" w:tgtFrame="_blank" w:history="1"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://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www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.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youtube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.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com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/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watch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?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v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=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JDwbNrWUQ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  <w:lang w:val="uk-UA"/>
                </w:rPr>
                <w:t>4</w:t>
              </w:r>
              <w:r w:rsidR="002D324A" w:rsidRPr="002D324A">
                <w:rPr>
                  <w:rFonts w:ascii="Lato" w:eastAsia="Calibri" w:hAnsi="Lato" w:cs="Times New Roman"/>
                  <w:color w:val="0000FF"/>
                  <w:sz w:val="23"/>
                  <w:szCs w:val="23"/>
                  <w:u w:val="single"/>
                </w:rPr>
                <w:t>g</w:t>
              </w:r>
            </w:hyperlink>
          </w:p>
          <w:p w:rsidR="002D324A" w:rsidRDefault="002D324A" w:rsidP="002D324A">
            <w:pPr>
              <w:rPr>
                <w:rFonts w:ascii="Lato" w:hAnsi="Lato"/>
                <w:color w:val="212121"/>
                <w:sz w:val="23"/>
                <w:szCs w:val="23"/>
                <w:lang w:val="uk-UA"/>
              </w:rPr>
            </w:pPr>
            <w:r w:rsidRPr="002D32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48579D"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FA1147">
              <w:rPr>
                <w:rFonts w:ascii="Lato" w:hAnsi="Lato"/>
                <w:color w:val="212121"/>
                <w:sz w:val="23"/>
                <w:szCs w:val="23"/>
              </w:rPr>
              <w:t xml:space="preserve">Подумайте й </w:t>
            </w:r>
            <w:proofErr w:type="spellStart"/>
            <w:r w:rsidR="00FA1147">
              <w:rPr>
                <w:rFonts w:ascii="Lato" w:hAnsi="Lato"/>
                <w:color w:val="212121"/>
                <w:sz w:val="23"/>
                <w:szCs w:val="23"/>
              </w:rPr>
              <w:t>сформулюйте</w:t>
            </w:r>
            <w:proofErr w:type="spellEnd"/>
            <w:r w:rsidR="00FA1147">
              <w:rPr>
                <w:rFonts w:ascii="Lato" w:hAnsi="Lato"/>
                <w:color w:val="212121"/>
                <w:sz w:val="23"/>
                <w:szCs w:val="23"/>
              </w:rPr>
              <w:t xml:space="preserve">, про </w:t>
            </w:r>
            <w:proofErr w:type="spellStart"/>
            <w:r w:rsidR="00FA1147">
              <w:rPr>
                <w:rFonts w:ascii="Lato" w:hAnsi="Lato"/>
                <w:color w:val="212121"/>
                <w:sz w:val="23"/>
                <w:szCs w:val="23"/>
              </w:rPr>
              <w:t>що</w:t>
            </w:r>
            <w:proofErr w:type="spellEnd"/>
            <w:r w:rsidR="00FA1147">
              <w:rPr>
                <w:rFonts w:ascii="Lato" w:hAnsi="Lato"/>
                <w:color w:val="212121"/>
                <w:sz w:val="23"/>
                <w:szCs w:val="23"/>
              </w:rPr>
              <w:t xml:space="preserve"> «</w:t>
            </w:r>
            <w:proofErr w:type="spellStart"/>
            <w:r w:rsidR="00FA1147">
              <w:rPr>
                <w:rFonts w:ascii="Lato" w:hAnsi="Lato"/>
                <w:color w:val="212121"/>
                <w:sz w:val="23"/>
                <w:szCs w:val="23"/>
              </w:rPr>
              <w:t>хоче</w:t>
            </w:r>
            <w:proofErr w:type="spellEnd"/>
            <w:r w:rsidR="00FA1147"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 w:rsidR="00FA1147">
              <w:rPr>
                <w:rFonts w:ascii="Lato" w:hAnsi="Lato"/>
                <w:color w:val="212121"/>
                <w:sz w:val="23"/>
                <w:szCs w:val="23"/>
              </w:rPr>
              <w:t>розказати</w:t>
            </w:r>
            <w:proofErr w:type="spellEnd"/>
            <w:r w:rsidR="00FA1147">
              <w:rPr>
                <w:rFonts w:ascii="Lato" w:hAnsi="Lato"/>
                <w:color w:val="212121"/>
                <w:sz w:val="23"/>
                <w:szCs w:val="23"/>
              </w:rPr>
              <w:t>» собака.</w:t>
            </w:r>
          </w:p>
          <w:p w:rsidR="00FA1147" w:rsidRPr="002D324A" w:rsidRDefault="00FA1147" w:rsidP="002D324A">
            <w:pPr>
              <w:rPr>
                <w:rFonts w:ascii="Times New Roman" w:eastAsia="Calibri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Lato" w:hAnsi="Lato"/>
                <w:color w:val="212121"/>
                <w:sz w:val="23"/>
                <w:szCs w:val="23"/>
                <w:lang w:val="uk-UA"/>
              </w:rPr>
              <w:t>Домашнє завдання: с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кладіть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порівняльну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характеристику новел «Собака» і «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Горобецю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».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Визначте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що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спільного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є </w:t>
            </w:r>
            <w:proofErr w:type="spellStart"/>
            <w:proofErr w:type="gramStart"/>
            <w:r>
              <w:rPr>
                <w:rFonts w:ascii="Lato" w:hAnsi="Lato"/>
                <w:color w:val="212121"/>
                <w:sz w:val="23"/>
                <w:szCs w:val="23"/>
              </w:rPr>
              <w:t>між</w:t>
            </w:r>
            <w:proofErr w:type="spellEnd"/>
            <w:proofErr w:type="gram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цими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двома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Lato" w:hAnsi="Lato"/>
                <w:color w:val="212121"/>
                <w:sz w:val="23"/>
                <w:szCs w:val="23"/>
              </w:rPr>
              <w:t>творами</w:t>
            </w:r>
            <w:proofErr w:type="spellEnd"/>
            <w:r>
              <w:rPr>
                <w:rFonts w:ascii="Lato" w:hAnsi="Lato"/>
                <w:color w:val="212121"/>
                <w:sz w:val="23"/>
                <w:szCs w:val="23"/>
              </w:rPr>
              <w:t>.</w:t>
            </w:r>
          </w:p>
          <w:p w:rsidR="002D324A" w:rsidRPr="002D324A" w:rsidRDefault="002D324A" w:rsidP="00FA11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FA1147" w:rsidRPr="00CA093B" w:rsidRDefault="00FA1147" w:rsidP="00FA114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A1147" w:rsidRPr="00CA093B" w:rsidRDefault="0048579D" w:rsidP="00FA1147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9" w:history="1"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A1147" w:rsidP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Твір – опис за картиною І. Шишкіна «Ранок у сосновому лісі»</w:t>
            </w:r>
          </w:p>
        </w:tc>
        <w:tc>
          <w:tcPr>
            <w:tcW w:w="6068" w:type="dxa"/>
          </w:tcPr>
          <w:p w:rsidR="00CA093B" w:rsidRDefault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A1147" w:rsidRDefault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опис за картиною І.Шишкіна «Ранок у лісі»</w:t>
            </w:r>
          </w:p>
        </w:tc>
        <w:tc>
          <w:tcPr>
            <w:tcW w:w="2825" w:type="dxa"/>
          </w:tcPr>
          <w:p w:rsidR="00FA1147" w:rsidRPr="00CA093B" w:rsidRDefault="00FA1147" w:rsidP="00FA114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A1147" w:rsidRPr="00CA093B" w:rsidRDefault="0048579D" w:rsidP="00FA1147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0" w:history="1"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A1147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A1147" w:rsidP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 Дуглас Бредбері. «Усмішка». Тривога за руйнування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духовних цінностей в оповіданні.</w:t>
            </w:r>
          </w:p>
        </w:tc>
        <w:tc>
          <w:tcPr>
            <w:tcW w:w="6068" w:type="dxa"/>
          </w:tcPr>
          <w:p w:rsidR="00CA093B" w:rsidRDefault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1F4409" w:rsidRDefault="001F440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hyperlink r:id="rId11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https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www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youtube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com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watch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time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continue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=23&amp;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v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UtKWdbMTUF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8&amp;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feature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emb</w:t>
              </w:r>
              <w:r w:rsidRPr="002D324A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proofErr w:type="spellStart"/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logo</w:t>
              </w:r>
              <w:proofErr w:type="spellEnd"/>
            </w:hyperlink>
          </w:p>
          <w:p w:rsidR="001F4409" w:rsidRPr="001F4409" w:rsidRDefault="001F4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85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Рей Дуглас Бредбері. Біографія.</w:t>
            </w:r>
          </w:p>
          <w:p w:rsidR="001F4409" w:rsidRPr="0048579D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  <w:r w:rsidRPr="001F4409">
              <w:rPr>
                <w:shd w:val="clear" w:color="auto" w:fill="FFFFFF"/>
                <w:lang w:val="uk-UA"/>
              </w:rPr>
              <w:lastRenderedPageBreak/>
              <w:t>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  <w:lang w:val="uk-UA"/>
              </w:rPr>
              <w:t>.</w:t>
            </w:r>
            <w:r w:rsidRPr="0048579D"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r w:rsidR="0048579D">
              <w:fldChar w:fldCharType="begin"/>
            </w:r>
            <w:r w:rsidR="0048579D" w:rsidRPr="0048579D">
              <w:rPr>
                <w:lang w:val="uk-UA"/>
              </w:rPr>
              <w:instrText xml:space="preserve"> </w:instrText>
            </w:r>
            <w:r w:rsidR="0048579D">
              <w:instrText>HYPERLINK</w:instrText>
            </w:r>
            <w:r w:rsidR="0048579D" w:rsidRPr="0048579D">
              <w:rPr>
                <w:lang w:val="uk-UA"/>
              </w:rPr>
              <w:instrText xml:space="preserve"> "</w:instrText>
            </w:r>
            <w:r w:rsidR="0048579D">
              <w:instrText>https</w:instrText>
            </w:r>
            <w:r w:rsidR="0048579D" w:rsidRPr="0048579D">
              <w:rPr>
                <w:lang w:val="uk-UA"/>
              </w:rPr>
              <w:instrText>://</w:instrText>
            </w:r>
            <w:r w:rsidR="0048579D">
              <w:instrText>www</w:instrText>
            </w:r>
            <w:r w:rsidR="0048579D" w:rsidRPr="0048579D">
              <w:rPr>
                <w:lang w:val="uk-UA"/>
              </w:rPr>
              <w:instrText>.</w:instrText>
            </w:r>
            <w:r w:rsidR="0048579D">
              <w:instrText>youtube</w:instrText>
            </w:r>
            <w:r w:rsidR="0048579D" w:rsidRPr="0048579D">
              <w:rPr>
                <w:lang w:val="uk-UA"/>
              </w:rPr>
              <w:instrText>.</w:instrText>
            </w:r>
            <w:r w:rsidR="0048579D">
              <w:instrText>com</w:instrText>
            </w:r>
            <w:r w:rsidR="0048579D" w:rsidRPr="0048579D">
              <w:rPr>
                <w:lang w:val="uk-UA"/>
              </w:rPr>
              <w:instrText>/</w:instrText>
            </w:r>
            <w:r w:rsidR="0048579D">
              <w:instrText>watch</w:instrText>
            </w:r>
            <w:r w:rsidR="0048579D" w:rsidRPr="0048579D">
              <w:rPr>
                <w:lang w:val="uk-UA"/>
              </w:rPr>
              <w:instrText>?</w:instrText>
            </w:r>
            <w:r w:rsidR="0048579D">
              <w:instrText>v</w:instrText>
            </w:r>
            <w:r w:rsidR="0048579D" w:rsidRPr="0048579D">
              <w:rPr>
                <w:lang w:val="uk-UA"/>
              </w:rPr>
              <w:instrText>=</w:instrText>
            </w:r>
            <w:r w:rsidR="0048579D">
              <w:instrText>KSVIy</w:instrText>
            </w:r>
            <w:r w:rsidR="0048579D" w:rsidRPr="0048579D">
              <w:rPr>
                <w:lang w:val="uk-UA"/>
              </w:rPr>
              <w:instrText>1</w:instrText>
            </w:r>
            <w:r w:rsidR="0048579D">
              <w:instrText>r</w:instrText>
            </w:r>
            <w:r w:rsidR="0048579D" w:rsidRPr="0048579D">
              <w:rPr>
                <w:lang w:val="uk-UA"/>
              </w:rPr>
              <w:instrText>6</w:instrText>
            </w:r>
            <w:r w:rsidR="0048579D">
              <w:instrText>NYo</w:instrText>
            </w:r>
            <w:r w:rsidR="0048579D" w:rsidRPr="0048579D">
              <w:rPr>
                <w:lang w:val="uk-UA"/>
              </w:rPr>
              <w:instrText xml:space="preserve">" </w:instrText>
            </w:r>
            <w:r w:rsidR="0048579D">
              <w:fldChar w:fldCharType="separate"/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https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://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www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.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youtube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.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com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/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watch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?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v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=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KSVIy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1</w:t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r</w:t>
            </w:r>
            <w:r w:rsidRPr="0048579D">
              <w:rPr>
                <w:rStyle w:val="a4"/>
                <w:rFonts w:ascii="Tahoma" w:hAnsi="Tahoma" w:cs="Tahoma"/>
                <w:color w:val="2788E2"/>
                <w:sz w:val="18"/>
                <w:szCs w:val="18"/>
                <w:lang w:val="uk-UA"/>
              </w:rPr>
              <w:t>6</w:t>
            </w:r>
            <w:proofErr w:type="spellStart"/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NYo</w:t>
            </w:r>
            <w:proofErr w:type="spellEnd"/>
            <w:r w:rsidR="0048579D"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8579D">
              <w:rPr>
                <w:lang w:val="uk-UA"/>
              </w:rPr>
              <w:t>Буктрейлер</w:t>
            </w:r>
            <w:proofErr w:type="spellEnd"/>
            <w:r w:rsidRPr="0048579D">
              <w:rPr>
                <w:lang w:val="uk-UA"/>
              </w:rPr>
              <w:t xml:space="preserve"> «Усмішка» Рей Дуглас Бредбері</w:t>
            </w:r>
          </w:p>
          <w:p w:rsid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4409">
              <w:rPr>
                <w:lang w:val="uk-UA"/>
              </w:rPr>
              <w:t>3.</w:t>
            </w:r>
            <w:r w:rsidRPr="001F4409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r w:rsidR="0048579D">
              <w:fldChar w:fldCharType="begin"/>
            </w:r>
            <w:r w:rsidR="0048579D">
              <w:instrText xml:space="preserve"> HYPERLINK "https://www.youtube.com/watch?v=V5Pic2VZJdA" </w:instrText>
            </w:r>
            <w:r w:rsidR="0048579D">
              <w:fldChar w:fldCharType="separate"/>
            </w:r>
            <w:r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t>https://www.youtube.com/watch?v=V5Pic2VZJdA</w:t>
            </w:r>
            <w:r w:rsidR="0048579D">
              <w:rPr>
                <w:rStyle w:val="a4"/>
                <w:rFonts w:ascii="Tahoma" w:hAnsi="Tahoma" w:cs="Tahoma"/>
                <w:color w:val="2788E2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4409">
              <w:t>Мона</w:t>
            </w:r>
            <w:proofErr w:type="spellEnd"/>
            <w:r w:rsidRPr="001F4409">
              <w:t xml:space="preserve"> </w:t>
            </w:r>
            <w:proofErr w:type="spellStart"/>
            <w:r w:rsidRPr="001F4409">
              <w:t>Ліза</w:t>
            </w:r>
            <w:proofErr w:type="spellEnd"/>
            <w:r w:rsidRPr="001F4409">
              <w:t xml:space="preserve"> (Джоконда)</w:t>
            </w:r>
            <w:proofErr w:type="gramStart"/>
            <w:r w:rsidRPr="001F4409">
              <w:t>.</w:t>
            </w:r>
            <w:proofErr w:type="gramEnd"/>
            <w:r w:rsidRPr="001F4409">
              <w:t xml:space="preserve"> </w:t>
            </w:r>
            <w:proofErr w:type="spellStart"/>
            <w:r w:rsidRPr="001F4409">
              <w:t>І</w:t>
            </w:r>
            <w:proofErr w:type="gramStart"/>
            <w:r w:rsidRPr="001F4409">
              <w:t>н</w:t>
            </w:r>
            <w:proofErr w:type="gramEnd"/>
            <w:r w:rsidRPr="001F4409">
              <w:t>формація</w:t>
            </w:r>
            <w:proofErr w:type="spellEnd"/>
            <w:r w:rsidRPr="001F4409">
              <w:t xml:space="preserve"> про картину</w:t>
            </w:r>
          </w:p>
          <w:p w:rsidR="001F4409" w:rsidRP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 xml:space="preserve">Домашнє завдання: </w:t>
            </w:r>
            <w:r w:rsidRPr="001F4409">
              <w:rPr>
                <w:shd w:val="clear" w:color="auto" w:fill="FFFFFF"/>
              </w:rPr>
              <w:t xml:space="preserve">Тест за </w:t>
            </w:r>
            <w:proofErr w:type="spellStart"/>
            <w:r w:rsidRPr="001F4409">
              <w:rPr>
                <w:shd w:val="clear" w:color="auto" w:fill="FFFFFF"/>
              </w:rPr>
              <w:t>змістом</w:t>
            </w:r>
            <w:proofErr w:type="spellEnd"/>
            <w:r w:rsidRPr="001F4409">
              <w:rPr>
                <w:shd w:val="clear" w:color="auto" w:fill="FFFFFF"/>
              </w:rPr>
              <w:t xml:space="preserve"> </w:t>
            </w:r>
            <w:proofErr w:type="spellStart"/>
            <w:r w:rsidRPr="001F4409">
              <w:rPr>
                <w:shd w:val="clear" w:color="auto" w:fill="FFFFFF"/>
              </w:rPr>
              <w:t>оповідання</w:t>
            </w:r>
            <w:proofErr w:type="spellEnd"/>
            <w:r w:rsidRPr="001F4409">
              <w:rPr>
                <w:shd w:val="clear" w:color="auto" w:fill="FFFFFF"/>
              </w:rPr>
              <w:t xml:space="preserve"> «</w:t>
            </w:r>
            <w:proofErr w:type="spellStart"/>
            <w:r w:rsidRPr="001F4409">
              <w:rPr>
                <w:shd w:val="clear" w:color="auto" w:fill="FFFFFF"/>
              </w:rPr>
              <w:t>Усмішка</w:t>
            </w:r>
            <w:proofErr w:type="spellEnd"/>
            <w:r w:rsidRPr="001F4409">
              <w:rPr>
                <w:shd w:val="clear" w:color="auto" w:fill="FFFFFF"/>
              </w:rPr>
              <w:t>»</w:t>
            </w:r>
          </w:p>
          <w:p w:rsidR="001F4409" w:rsidRPr="001F4409" w:rsidRDefault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1F4409" w:rsidRPr="00CA093B" w:rsidRDefault="001F4409" w:rsidP="001F440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 надсилаємо на електронну скриньку</w:t>
            </w:r>
          </w:p>
          <w:p w:rsidR="001F4409" w:rsidRPr="00CA093B" w:rsidRDefault="0048579D" w:rsidP="001F4409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2" w:history="1">
              <w:r w:rsidR="001F440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1F440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F440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1F440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F440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1F4409" w:rsidP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Тома, його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динаміка.значення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Джаконди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розкриття головної ідеї твору.</w:t>
            </w:r>
          </w:p>
        </w:tc>
        <w:tc>
          <w:tcPr>
            <w:tcW w:w="6068" w:type="dxa"/>
          </w:tcPr>
          <w:p w:rsidR="00CA093B" w:rsidRDefault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1F4409" w:rsidRDefault="0048579D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hyperlink r:id="rId13" w:history="1">
              <w:r w:rsidR="001F440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https://dovidka.biz.ua/usmishka-bredberi-analiz/</w:t>
              </w:r>
            </w:hyperlink>
            <w:r w:rsidR="001F4409"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F4409" w:rsidRPr="001F4409">
              <w:t>Аналіз</w:t>
            </w:r>
            <w:proofErr w:type="spellEnd"/>
            <w:r w:rsidR="001F4409" w:rsidRPr="001F4409">
              <w:t xml:space="preserve"> </w:t>
            </w:r>
            <w:proofErr w:type="spellStart"/>
            <w:r w:rsidR="001F4409" w:rsidRPr="001F4409">
              <w:t>оповідання</w:t>
            </w:r>
            <w:proofErr w:type="spellEnd"/>
            <w:r w:rsidR="001F4409" w:rsidRPr="001F4409">
              <w:t xml:space="preserve"> «</w:t>
            </w:r>
            <w:proofErr w:type="spellStart"/>
            <w:r w:rsidR="001F4409" w:rsidRPr="001F4409">
              <w:t>Усмішка</w:t>
            </w:r>
            <w:proofErr w:type="spellEnd"/>
            <w:r w:rsidR="001F4409" w:rsidRPr="001F4409">
              <w:t>»</w:t>
            </w:r>
          </w:p>
          <w:p w:rsidR="001F4409" w:rsidRP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Домашнє завдання:</w:t>
            </w:r>
            <w:r w:rsidRPr="001F4409">
              <w:rPr>
                <w:rFonts w:ascii="Tahoma" w:hAnsi="Tahoma" w:cs="Tahoma"/>
                <w:color w:val="8EAADB" w:themeColor="accent1" w:themeTint="99"/>
                <w:sz w:val="18"/>
                <w:szCs w:val="18"/>
                <w:lang w:val="uk-UA"/>
              </w:rPr>
              <w:t xml:space="preserve"> </w:t>
            </w:r>
            <w:hyperlink r:id="rId14" w:history="1">
              <w:r w:rsidRPr="007B7EF6">
                <w:rPr>
                  <w:rStyle w:val="a4"/>
                  <w:rFonts w:ascii="Tahoma" w:hAnsi="Tahoma" w:cs="Tahoma"/>
                  <w:sz w:val="18"/>
                  <w:szCs w:val="18"/>
                </w:rPr>
                <w:t>https://pidruchnyk.com.ua/505-svtova-lteratura-nkolenko-konyeva-orlova-6-klas.html</w:t>
              </w:r>
              <w:r w:rsidRPr="007B7EF6">
                <w:rPr>
                  <w:rStyle w:val="a4"/>
                  <w:rFonts w:ascii="Tahoma" w:hAnsi="Tahoma" w:cs="Tahoma"/>
                  <w:sz w:val="18"/>
                  <w:szCs w:val="18"/>
                  <w:lang w:val="uk-UA"/>
                </w:rPr>
                <w:t xml:space="preserve">  </w:t>
              </w:r>
              <w:r w:rsidRPr="001F4409">
                <w:rPr>
                  <w:rStyle w:val="a4"/>
                  <w:color w:val="auto"/>
                  <w:u w:val="none"/>
                </w:rPr>
                <w:t>Опрацювати підручник ст.194-202</w:t>
              </w:r>
            </w:hyperlink>
          </w:p>
          <w:p w:rsidR="001F4409" w:rsidRP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</w:p>
          <w:p w:rsidR="001F4409" w:rsidRPr="001F4409" w:rsidRDefault="001F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CA093B" w:rsidRDefault="00CA093B" w:rsidP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«Запах думок». Утвердження сили людської думки у творі. Духовне й фізичне випробування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68" w:type="dxa"/>
          </w:tcPr>
          <w:p w:rsidR="001F4409" w:rsidRP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4409">
              <w:rPr>
                <w:lang w:val="uk-UA"/>
              </w:rPr>
              <w:t>Завдання.</w:t>
            </w:r>
          </w:p>
          <w:p w:rsid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1F4409">
              <w:rPr>
                <w:lang w:val="uk-UA"/>
              </w:rPr>
              <w:t>1.</w:t>
            </w:r>
            <w:hyperlink r:id="rId15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https://uk.wikipedia.org/wiki/Роберт_Шеклі</w:t>
              </w:r>
            </w:hyperlink>
            <w:r>
              <w:rPr>
                <w:rFonts w:ascii="Tahoma" w:hAnsi="Tahoma" w:cs="Tahoma"/>
                <w:color w:val="595858"/>
                <w:sz w:val="18"/>
                <w:szCs w:val="18"/>
              </w:rPr>
              <w:t xml:space="preserve">  </w:t>
            </w:r>
            <w:r w:rsidRPr="001F4409">
              <w:t xml:space="preserve">Роберт </w:t>
            </w:r>
            <w:proofErr w:type="spellStart"/>
            <w:r w:rsidRPr="001F4409">
              <w:t>Шеклі</w:t>
            </w:r>
            <w:proofErr w:type="spellEnd"/>
            <w:r w:rsidRPr="001F4409">
              <w:t xml:space="preserve">. </w:t>
            </w:r>
            <w:proofErr w:type="spellStart"/>
            <w:proofErr w:type="gramStart"/>
            <w:r w:rsidRPr="001F4409">
              <w:t>Б</w:t>
            </w:r>
            <w:proofErr w:type="gramEnd"/>
            <w:r w:rsidRPr="001F4409">
              <w:t>іографія</w:t>
            </w:r>
            <w:proofErr w:type="spellEnd"/>
          </w:p>
          <w:p w:rsid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1F4409">
              <w:rPr>
                <w:lang w:val="uk-UA"/>
              </w:rPr>
              <w:t>2</w:t>
            </w:r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>.</w:t>
            </w:r>
            <w:hyperlink r:id="rId16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https://www.ukrlib.com.ua/world/printit.php?tid=22</w:t>
              </w:r>
            </w:hyperlink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r w:rsidRPr="001F4409">
              <w:t xml:space="preserve">Текст </w:t>
            </w:r>
            <w:proofErr w:type="spellStart"/>
            <w:r w:rsidRPr="001F4409">
              <w:t>оповідання</w:t>
            </w:r>
            <w:proofErr w:type="spellEnd"/>
            <w:r w:rsidRPr="001F4409">
              <w:t xml:space="preserve"> «Запах думок»</w:t>
            </w:r>
          </w:p>
          <w:p w:rsid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F4409">
              <w:rPr>
                <w:lang w:val="uk-UA"/>
              </w:rPr>
              <w:t>3</w:t>
            </w:r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>.</w:t>
            </w:r>
            <w:hyperlink r:id="rId17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https://www.youtube.com/watch?v=r3y-w3h2HDA</w:t>
              </w:r>
            </w:hyperlink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4409">
              <w:t>Аудіокнига</w:t>
            </w:r>
            <w:proofErr w:type="spellEnd"/>
            <w:r w:rsidRPr="001F4409">
              <w:t xml:space="preserve"> «Запах думок»</w:t>
            </w:r>
          </w:p>
          <w:p w:rsidR="001F4409" w:rsidRPr="001F4409" w:rsidRDefault="001F4409" w:rsidP="001F44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Домашнє завдання:</w:t>
            </w:r>
            <w:r w:rsidR="00FE5FE9">
              <w:rPr>
                <w:lang w:val="uk-UA"/>
              </w:rPr>
              <w:t xml:space="preserve"> </w:t>
            </w:r>
            <w:hyperlink r:id="rId18" w:history="1"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https://pidruchnyk.com.ua/505-svtova-lteratura-nkolenko-konyeva-orlova-6-klas.html</w:t>
              </w:r>
            </w:hyperlink>
            <w:r w:rsidR="00FE5FE9">
              <w:rPr>
                <w:lang w:val="uk-UA"/>
              </w:rPr>
              <w:t xml:space="preserve">  </w:t>
            </w:r>
            <w:proofErr w:type="spellStart"/>
            <w:r w:rsidR="00FE5FE9" w:rsidRPr="00FE5FE9">
              <w:rPr>
                <w:shd w:val="clear" w:color="auto" w:fill="FFFFFF"/>
              </w:rPr>
              <w:t>Опрацювати</w:t>
            </w:r>
            <w:proofErr w:type="spellEnd"/>
            <w:r w:rsidR="00FE5FE9" w:rsidRPr="00FE5FE9">
              <w:rPr>
                <w:shd w:val="clear" w:color="auto" w:fill="FFFFFF"/>
              </w:rPr>
              <w:t xml:space="preserve"> </w:t>
            </w:r>
            <w:proofErr w:type="spellStart"/>
            <w:r w:rsidR="00FE5FE9" w:rsidRPr="00FE5FE9">
              <w:rPr>
                <w:shd w:val="clear" w:color="auto" w:fill="FFFFFF"/>
              </w:rPr>
              <w:t>підручник</w:t>
            </w:r>
            <w:proofErr w:type="spellEnd"/>
            <w:r w:rsidR="00FE5FE9" w:rsidRPr="00FE5FE9">
              <w:rPr>
                <w:shd w:val="clear" w:color="auto" w:fill="FFFFFF"/>
              </w:rPr>
              <w:t xml:space="preserve"> ст.203-216</w:t>
            </w:r>
          </w:p>
          <w:p w:rsidR="00CA093B" w:rsidRPr="001F4409" w:rsidRDefault="00CA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CA093B" w:rsidRDefault="00CA093B" w:rsidP="001F44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Роздуми автора про майбутнє людини та людства. Гуманістичний зміст оповідання – віра в перемогу людського розуму. </w:t>
            </w:r>
          </w:p>
        </w:tc>
        <w:tc>
          <w:tcPr>
            <w:tcW w:w="6068" w:type="dxa"/>
          </w:tcPr>
          <w:p w:rsidR="00CA093B" w:rsidRDefault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E5FE9" w:rsidRDefault="004857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9" w:history="1"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https://dovidka.biz.ua/zapah-dumki-analiz/</w:t>
              </w:r>
            </w:hyperlink>
            <w:r w:rsidR="00FE5FE9">
              <w:rPr>
                <w:lang w:val="uk-UA"/>
              </w:rPr>
              <w:t xml:space="preserve"> </w:t>
            </w:r>
            <w:proofErr w:type="spellStart"/>
            <w:r w:rsidR="00FE5FE9"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="00FE5FE9"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5FE9"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оповідання</w:t>
            </w:r>
            <w:proofErr w:type="spellEnd"/>
            <w:r w:rsidR="00FE5FE9"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«Запах думок»</w:t>
            </w:r>
          </w:p>
          <w:p w:rsidR="00FE5FE9" w:rsidRPr="00FE5FE9" w:rsidRDefault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завдання: </w:t>
            </w:r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за </w:t>
            </w:r>
            <w:proofErr w:type="spellStart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змістом</w:t>
            </w:r>
            <w:proofErr w:type="spellEnd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оповідання</w:t>
            </w:r>
            <w:proofErr w:type="spellEnd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«Запах думок»</w:t>
            </w:r>
          </w:p>
        </w:tc>
        <w:tc>
          <w:tcPr>
            <w:tcW w:w="2825" w:type="dxa"/>
          </w:tcPr>
          <w:p w:rsidR="00FE5FE9" w:rsidRPr="00CA093B" w:rsidRDefault="00FE5FE9" w:rsidP="00FE5F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E5FE9" w:rsidRPr="00CA093B" w:rsidRDefault="0048579D" w:rsidP="00FE5FE9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0" w:history="1"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E5FE9" w:rsidP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читання. Р.Бредбері «Все літо в один день».</w:t>
            </w:r>
          </w:p>
        </w:tc>
        <w:tc>
          <w:tcPr>
            <w:tcW w:w="6068" w:type="dxa"/>
          </w:tcPr>
          <w:p w:rsidR="00CA093B" w:rsidRDefault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FE5FE9">
              <w:rPr>
                <w:lang w:val="uk-UA"/>
              </w:rPr>
              <w:t>1.</w:t>
            </w:r>
            <w:r w:rsidRPr="00FE5FE9">
              <w:t xml:space="preserve">Текст </w:t>
            </w:r>
            <w:proofErr w:type="spellStart"/>
            <w:r w:rsidRPr="00FE5FE9">
              <w:t>твору</w:t>
            </w:r>
            <w:proofErr w:type="spellEnd"/>
            <w:r w:rsidRPr="00FE5FE9">
              <w:rPr>
                <w:rFonts w:ascii="Tahoma" w:hAnsi="Tahoma" w:cs="Tahoma"/>
                <w:sz w:val="18"/>
                <w:szCs w:val="18"/>
              </w:rPr>
              <w:t> </w:t>
            </w:r>
            <w:hyperlink r:id="rId21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https://www.ukrlib.com.ua/world/printit.php?tid=8380</w:t>
              </w:r>
            </w:hyperlink>
          </w:p>
          <w:p w:rsid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FE5FE9">
              <w:rPr>
                <w:lang w:val="uk-UA"/>
              </w:rPr>
              <w:t xml:space="preserve">2. </w:t>
            </w:r>
            <w:proofErr w:type="spellStart"/>
            <w:proofErr w:type="gramStart"/>
            <w:r w:rsidRPr="00FE5FE9">
              <w:t>Ауд</w:t>
            </w:r>
            <w:proofErr w:type="gramEnd"/>
            <w:r w:rsidRPr="00FE5FE9">
              <w:t>іокнига</w:t>
            </w:r>
            <w:proofErr w:type="spellEnd"/>
            <w:r>
              <w:rPr>
                <w:rFonts w:ascii="Tahoma" w:hAnsi="Tahoma" w:cs="Tahoma"/>
                <w:color w:val="595858"/>
                <w:sz w:val="18"/>
                <w:szCs w:val="18"/>
              </w:rPr>
              <w:t> </w:t>
            </w:r>
            <w:hyperlink r:id="rId22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https://www.youtube.com/watch?v=pGa3a3NjtmQ</w:t>
              </w:r>
            </w:hyperlink>
          </w:p>
          <w:p w:rsidR="00FE5FE9" w:rsidRP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5FE9">
              <w:rPr>
                <w:bCs/>
                <w:lang w:val="uk-UA"/>
              </w:rPr>
              <w:t>Домашнє з</w:t>
            </w:r>
            <w:proofErr w:type="spellStart"/>
            <w:r w:rsidRPr="00FE5FE9">
              <w:rPr>
                <w:bCs/>
              </w:rPr>
              <w:t>авдання</w:t>
            </w:r>
            <w:proofErr w:type="spellEnd"/>
            <w:r w:rsidRPr="00FE5FE9">
              <w:rPr>
                <w:bCs/>
              </w:rPr>
              <w:t>:</w:t>
            </w:r>
            <w:r w:rsidRPr="00FE5FE9">
              <w:t> </w:t>
            </w:r>
            <w:proofErr w:type="spellStart"/>
            <w:r w:rsidRPr="00FE5FE9">
              <w:t>написати</w:t>
            </w:r>
            <w:proofErr w:type="spellEnd"/>
            <w:r w:rsidRPr="00FE5FE9">
              <w:t xml:space="preserve"> </w:t>
            </w:r>
            <w:proofErr w:type="spellStart"/>
            <w:r w:rsidRPr="00FE5FE9">
              <w:t>есе</w:t>
            </w:r>
            <w:proofErr w:type="spellEnd"/>
            <w:r w:rsidRPr="00FE5FE9">
              <w:t xml:space="preserve"> «Як </w:t>
            </w:r>
            <w:proofErr w:type="spellStart"/>
            <w:r w:rsidRPr="00FE5FE9">
              <w:t>людині</w:t>
            </w:r>
            <w:proofErr w:type="spellEnd"/>
            <w:r w:rsidRPr="00FE5FE9">
              <w:t xml:space="preserve"> </w:t>
            </w:r>
            <w:proofErr w:type="spellStart"/>
            <w:r w:rsidRPr="00FE5FE9">
              <w:t>майбутнього</w:t>
            </w:r>
            <w:proofErr w:type="spellEnd"/>
            <w:r w:rsidRPr="00FE5FE9">
              <w:t xml:space="preserve"> бути </w:t>
            </w:r>
            <w:proofErr w:type="spellStart"/>
            <w:r w:rsidRPr="00FE5FE9">
              <w:t>щасливою</w:t>
            </w:r>
            <w:proofErr w:type="spellEnd"/>
            <w:r w:rsidRPr="00FE5FE9">
              <w:t>»</w:t>
            </w:r>
          </w:p>
          <w:p w:rsidR="00FE5FE9" w:rsidRPr="00FE5FE9" w:rsidRDefault="00FE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FE5FE9" w:rsidRPr="00CA093B" w:rsidRDefault="00FE5FE9" w:rsidP="00FE5F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E5FE9" w:rsidRPr="00CA093B" w:rsidRDefault="0048579D" w:rsidP="00FE5FE9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3" w:history="1"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E5FE9" w:rsidP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48579D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Емілія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відомості про життя і творчість письменниці, популярність її творів у різних країнах.</w:t>
            </w:r>
          </w:p>
        </w:tc>
        <w:tc>
          <w:tcPr>
            <w:tcW w:w="6068" w:type="dxa"/>
          </w:tcPr>
          <w:p w:rsidR="00CA093B" w:rsidRDefault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FA1147" w:rsidRDefault="00FA1147" w:rsidP="00FA1147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hyperlink r:id="rId24" w:history="1"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http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svitliteraturu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load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dopomoga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uchnju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iz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zar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lit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/6_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klas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biografija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a</w:t>
              </w:r>
              <w:r w:rsidRPr="00FA11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FA1147">
                <w:rPr>
                  <w:rFonts w:ascii="Calibri" w:eastAsia="Calibri" w:hAnsi="Calibri" w:cs="Times New Roman"/>
                  <w:color w:val="0000FF"/>
                  <w:u w:val="single"/>
                </w:rPr>
                <w:t>lindgren</w:t>
              </w:r>
              <w:proofErr w:type="spellEnd"/>
            </w:hyperlink>
          </w:p>
          <w:p w:rsidR="00FA1147" w:rsidRDefault="00FA1147" w:rsidP="00FA11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A11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Біографія.</w:t>
            </w:r>
          </w:p>
          <w:p w:rsidR="00FA1147" w:rsidRDefault="00FA1147" w:rsidP="00FA11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D70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 с. 221- 224</w:t>
            </w:r>
          </w:p>
          <w:p w:rsidR="005D7050" w:rsidRPr="00FA1147" w:rsidRDefault="005D7050" w:rsidP="00FA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Домашнє завдання: прочитати твір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Емілія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25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93B" w:rsidRPr="002D324A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30.04.2020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Моральні цінності у творчості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Ліндгрен</w:t>
            </w:r>
            <w:proofErr w:type="spellEnd"/>
          </w:p>
        </w:tc>
        <w:tc>
          <w:tcPr>
            <w:tcW w:w="6068" w:type="dxa"/>
          </w:tcPr>
          <w:p w:rsidR="005D7050" w:rsidRDefault="004E0292" w:rsidP="005D7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E0292" w:rsidRDefault="004E0292" w:rsidP="004E02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</w:t>
            </w:r>
            <w:r w:rsidRPr="004E02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Установіть послідовність подій у творі.</w:t>
            </w:r>
          </w:p>
          <w:p w:rsidR="004E0292" w:rsidRPr="004E0292" w:rsidRDefault="004E0292" w:rsidP="004E02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</w:t>
            </w:r>
            <w:r w:rsidRPr="004E0292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uk-UA" w:eastAsia="ru-RU"/>
              </w:rPr>
              <w:t>Знайдіть у тексті відповіді на питання</w:t>
            </w:r>
          </w:p>
          <w:p w:rsidR="004E0292" w:rsidRPr="004E0292" w:rsidRDefault="004E0292" w:rsidP="004E029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5D7050" w:rsidRPr="00CA093B" w:rsidRDefault="005D7050" w:rsidP="005D70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D7050" w:rsidRPr="00CA093B" w:rsidRDefault="0048579D" w:rsidP="005D7050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5" w:history="1"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5D7050" w:rsidP="005D7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05.05.2020 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Образи головних героїв. Перемога добра над злом у творі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6068" w:type="dxa"/>
          </w:tcPr>
          <w:p w:rsidR="005D7050" w:rsidRDefault="005D7050" w:rsidP="005D7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D7050" w:rsidRPr="005D7050" w:rsidRDefault="005D7050" w:rsidP="005D7050">
            <w:pPr>
              <w:shd w:val="clear" w:color="auto" w:fill="FFFFFF"/>
              <w:spacing w:line="334" w:lineRule="atLeast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uk-UA" w:eastAsia="ru-RU"/>
              </w:rPr>
              <w:t>1.</w:t>
            </w:r>
            <w:r w:rsidRPr="005D705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uk-UA" w:eastAsia="ru-RU"/>
              </w:rPr>
              <w:t>Знайдіть у тексті відповіді на питання</w:t>
            </w:r>
          </w:p>
          <w:p w:rsidR="005D7050" w:rsidRPr="005D7050" w:rsidRDefault="005D7050" w:rsidP="005D7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D7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Порівняти </w:t>
            </w:r>
            <w:proofErr w:type="spellStart"/>
            <w:r w:rsidRPr="005D7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</w:t>
            </w:r>
            <w:proofErr w:type="spellEnd"/>
            <w:r w:rsidRPr="005D7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D7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Като</w:t>
            </w:r>
            <w:proofErr w:type="spellEnd"/>
          </w:p>
          <w:p w:rsidR="00FA1147" w:rsidRPr="00FA1147" w:rsidRDefault="00FA1147" w:rsidP="005D70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FA11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Домашнє завдання . Дати відповідь на запитання.</w:t>
            </w:r>
          </w:p>
          <w:p w:rsidR="00FA1147" w:rsidRPr="00FA1147" w:rsidRDefault="00FA1147" w:rsidP="005D7050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11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Як ви гадаєте, чи актуальний твір сьогодні? Чому?</w:t>
            </w:r>
          </w:p>
          <w:p w:rsidR="00FA1147" w:rsidRPr="00FA1147" w:rsidRDefault="00FA1147" w:rsidP="005D7050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11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Кому б ви порадили його прочитати?</w:t>
            </w:r>
          </w:p>
          <w:p w:rsidR="00CA093B" w:rsidRPr="00FA1147" w:rsidRDefault="00CA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5D7050" w:rsidRPr="00CA093B" w:rsidRDefault="005D7050" w:rsidP="005D70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D7050" w:rsidRPr="00CA093B" w:rsidRDefault="0048579D" w:rsidP="005D7050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6" w:history="1"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D705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5D7050" w:rsidP="005D7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 (письмово). Написання твору за запропонованою темою.</w:t>
            </w:r>
          </w:p>
        </w:tc>
        <w:tc>
          <w:tcPr>
            <w:tcW w:w="6068" w:type="dxa"/>
          </w:tcPr>
          <w:p w:rsidR="004E0292" w:rsidRPr="004E0292" w:rsidRDefault="004E0292" w:rsidP="004E02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Написання  твору  за повістю А.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Ліндгрен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«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мій 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4E0292" w:rsidRPr="004E0292" w:rsidRDefault="004E0292" w:rsidP="004E0292">
            <w:pPr>
              <w:rPr>
                <w:rFonts w:ascii="Arial" w:eastAsia="Times New Roman" w:hAnsi="Arial" w:cs="Arial"/>
                <w:color w:val="161514"/>
                <w:sz w:val="20"/>
                <w:szCs w:val="20"/>
                <w:lang w:val="uk-UA" w:eastAsia="ru-RU"/>
              </w:rPr>
            </w:pPr>
            <w:r w:rsidRPr="004E0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Теми творів (на вибір учнів) </w:t>
            </w:r>
          </w:p>
          <w:p w:rsidR="004E0292" w:rsidRPr="004E0292" w:rsidRDefault="004E0292" w:rsidP="004E0292">
            <w:pPr>
              <w:rPr>
                <w:rFonts w:ascii="Arial" w:eastAsia="Times New Roman" w:hAnsi="Arial" w:cs="Arial"/>
                <w:color w:val="161514"/>
                <w:sz w:val="20"/>
                <w:szCs w:val="20"/>
                <w:lang w:val="uk-UA" w:eastAsia="ru-RU"/>
              </w:rPr>
            </w:pPr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1. Мої враження від повісті А. 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Ліндґрен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«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мій 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».</w:t>
            </w:r>
          </w:p>
          <w:p w:rsidR="004E0292" w:rsidRPr="004E0292" w:rsidRDefault="004E0292" w:rsidP="004E0292">
            <w:pPr>
              <w:rPr>
                <w:rFonts w:ascii="Arial" w:eastAsia="Times New Roman" w:hAnsi="Arial" w:cs="Arial"/>
                <w:color w:val="161514"/>
                <w:sz w:val="20"/>
                <w:szCs w:val="20"/>
                <w:lang w:eastAsia="ru-RU"/>
              </w:rPr>
            </w:pPr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2. Над чим змусила мене замислитися повість А. 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Ліндґрен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«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мій </w:t>
            </w:r>
            <w:proofErr w:type="spellStart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Міо</w:t>
            </w:r>
            <w:proofErr w:type="spellEnd"/>
            <w:r w:rsidRPr="004E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».</w:t>
            </w:r>
          </w:p>
          <w:p w:rsidR="00CA093B" w:rsidRPr="004E0292" w:rsidRDefault="00CA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0292" w:rsidRPr="00CA093B" w:rsidRDefault="004E0292" w:rsidP="004E029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E0292" w:rsidRPr="00CA093B" w:rsidRDefault="0048579D" w:rsidP="004E0292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7" w:history="1">
              <w:r w:rsidR="004E0292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4E0292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E0292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4E0292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E0292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4E0292" w:rsidP="004E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3259" w:type="dxa"/>
          </w:tcPr>
          <w:p w:rsidR="00CA093B" w:rsidRPr="004C4636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Ґудзик і машиніст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Фантастична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Недогадія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мешканці(король,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Штоцкер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68" w:type="dxa"/>
          </w:tcPr>
          <w:p w:rsidR="00CA093B" w:rsidRDefault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FE5FE9">
              <w:rPr>
                <w:lang w:val="uk-UA"/>
              </w:rPr>
              <w:t>1.</w:t>
            </w:r>
            <w:proofErr w:type="spellStart"/>
            <w:r w:rsidRPr="00FE5FE9">
              <w:t>Біографія</w:t>
            </w:r>
            <w:proofErr w:type="spellEnd"/>
            <w:r w:rsidRPr="00FE5FE9">
              <w:t xml:space="preserve"> автора</w:t>
            </w:r>
            <w:r w:rsidRPr="00FE5FE9">
              <w:rPr>
                <w:rFonts w:ascii="Tahoma" w:hAnsi="Tahoma" w:cs="Tahoma"/>
                <w:sz w:val="18"/>
                <w:szCs w:val="18"/>
              </w:rPr>
              <w:t> </w:t>
            </w:r>
            <w:hyperlink r:id="rId28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https://uk.wikipedia.org/wiki/Міхаель_Енде</w:t>
              </w:r>
            </w:hyperlink>
          </w:p>
          <w:p w:rsid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FE5FE9">
              <w:rPr>
                <w:lang w:val="uk-UA"/>
              </w:rPr>
              <w:t>2.</w:t>
            </w:r>
            <w:proofErr w:type="spellStart"/>
            <w:r w:rsidRPr="00FE5FE9">
              <w:t>Відео</w:t>
            </w:r>
            <w:proofErr w:type="spellEnd"/>
            <w:r w:rsidRPr="00FE5FE9">
              <w:t xml:space="preserve"> про автора </w:t>
            </w:r>
            <w:hyperlink r:id="rId29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https://www.youtube.com/watch?v=VtWw1S_W0NU</w:t>
              </w:r>
            </w:hyperlink>
          </w:p>
          <w:p w:rsidR="00FE5FE9" w:rsidRDefault="00FE5FE9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</w:rPr>
            </w:pPr>
            <w:r w:rsidRPr="00FE5FE9">
              <w:rPr>
                <w:lang w:val="uk-UA"/>
              </w:rPr>
              <w:t>3.</w:t>
            </w:r>
            <w:r w:rsidRPr="00FE5FE9">
              <w:t>Текст роману</w:t>
            </w:r>
            <w:r w:rsidRPr="00FE5FE9">
              <w:rPr>
                <w:rFonts w:ascii="Tahoma" w:hAnsi="Tahoma" w:cs="Tahoma"/>
                <w:sz w:val="18"/>
                <w:szCs w:val="18"/>
              </w:rPr>
              <w:t> </w:t>
            </w:r>
            <w:hyperlink r:id="rId30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https://www.ukrlib.com.ua/world/printit.php?tid=1334</w:t>
              </w:r>
            </w:hyperlink>
          </w:p>
          <w:p w:rsidR="00FE5FE9" w:rsidRPr="00FE5FE9" w:rsidRDefault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Pr="00FE5F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FE5F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ест</w:t>
            </w:r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 </w:t>
            </w:r>
            <w:proofErr w:type="spellStart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змістом</w:t>
            </w:r>
            <w:proofErr w:type="spellEnd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5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твору</w:t>
            </w:r>
            <w:proofErr w:type="spellEnd"/>
          </w:p>
        </w:tc>
        <w:tc>
          <w:tcPr>
            <w:tcW w:w="2825" w:type="dxa"/>
          </w:tcPr>
          <w:p w:rsidR="00FE5FE9" w:rsidRPr="00CA093B" w:rsidRDefault="00FE5FE9" w:rsidP="00FE5FE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E5FE9" w:rsidRPr="00CA093B" w:rsidRDefault="0048579D" w:rsidP="00FE5FE9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1" w:history="1"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E5FE9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E5FE9" w:rsidP="00FE5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CA093B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14.05.2020 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Моральні цінності що стверджуються в романі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Ґудзик і машиніст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(дружба, кохання, сім’я, повага до інших, любов до Батьківщини)</w:t>
            </w:r>
          </w:p>
        </w:tc>
        <w:tc>
          <w:tcPr>
            <w:tcW w:w="6068" w:type="dxa"/>
          </w:tcPr>
          <w:p w:rsidR="00F2298E" w:rsidRPr="00F2298E" w:rsidRDefault="00F2298E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2298E">
              <w:rPr>
                <w:lang w:val="uk-UA"/>
              </w:rPr>
              <w:t>Завдання.</w:t>
            </w:r>
          </w:p>
          <w:p w:rsidR="00FE5FE9" w:rsidRPr="00FE5FE9" w:rsidRDefault="00F2298E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  <w:r w:rsidRPr="00F2298E">
              <w:rPr>
                <w:lang w:val="uk-UA"/>
              </w:rPr>
              <w:t>1.</w:t>
            </w:r>
            <w:r w:rsidR="00FE5FE9" w:rsidRPr="00F2298E">
              <w:rPr>
                <w:lang w:val="uk-UA"/>
              </w:rPr>
              <w:t>Фільм</w:t>
            </w:r>
            <w:r w:rsidR="00FE5FE9" w:rsidRPr="00F2298E">
              <w:rPr>
                <w:rFonts w:ascii="Tahoma" w:hAnsi="Tahoma" w:cs="Tahoma"/>
                <w:sz w:val="18"/>
                <w:szCs w:val="18"/>
              </w:rPr>
              <w:t> </w:t>
            </w:r>
            <w:hyperlink r:id="rId32" w:history="1"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://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moviestape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.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net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/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katalog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_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filmiv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/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prygody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/12230-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dzhim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udzik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mashinst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lukas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.</w:t>
              </w:r>
              <w:proofErr w:type="spellStart"/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html</w:t>
              </w:r>
              <w:proofErr w:type="spellEnd"/>
            </w:hyperlink>
          </w:p>
          <w:p w:rsidR="00FE5FE9" w:rsidRPr="00FE5FE9" w:rsidRDefault="00F2298E" w:rsidP="00FE5F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</w:pPr>
            <w:r w:rsidRPr="00F2298E">
              <w:rPr>
                <w:lang w:val="uk-UA"/>
              </w:rPr>
              <w:t>2.</w:t>
            </w:r>
            <w:r w:rsidR="00FE5FE9" w:rsidRPr="00F2298E">
              <w:rPr>
                <w:lang w:val="uk-UA"/>
              </w:rPr>
              <w:t>Підручник</w:t>
            </w:r>
            <w:r w:rsidR="00FE5FE9">
              <w:rPr>
                <w:rFonts w:ascii="Tahoma" w:hAnsi="Tahoma" w:cs="Tahoma"/>
                <w:color w:val="595858"/>
                <w:sz w:val="18"/>
                <w:szCs w:val="18"/>
              </w:rPr>
              <w:t> </w:t>
            </w:r>
            <w:hyperlink r:id="rId33" w:history="1"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https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://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pidruchnyk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.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com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.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ua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/505-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svtova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lteratura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nkolenko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konyeva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orlova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-6-</w:t>
              </w:r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klas</w:t>
              </w:r>
              <w:r w:rsidR="00FE5FE9" w:rsidRP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lang w:val="uk-UA"/>
                </w:rPr>
                <w:t>.</w:t>
              </w:r>
              <w:proofErr w:type="spellStart"/>
              <w:r w:rsidR="00FE5FE9"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</w:rPr>
                <w:t>html</w:t>
              </w:r>
              <w:proofErr w:type="spellEnd"/>
            </w:hyperlink>
            <w:r>
              <w:rPr>
                <w:rFonts w:ascii="Tahoma" w:hAnsi="Tahoma" w:cs="Tahoma"/>
                <w:color w:val="595858"/>
                <w:sz w:val="18"/>
                <w:szCs w:val="18"/>
                <w:lang w:val="uk-UA"/>
              </w:rPr>
              <w:t xml:space="preserve"> </w:t>
            </w:r>
            <w:r w:rsidR="00FE5FE9" w:rsidRPr="00F2298E">
              <w:rPr>
                <w:bCs/>
                <w:lang w:val="uk-UA"/>
              </w:rPr>
              <w:t>опрацювати</w:t>
            </w:r>
            <w:r w:rsidR="00FE5FE9" w:rsidRPr="00F2298E">
              <w:rPr>
                <w:b/>
                <w:bCs/>
              </w:rPr>
              <w:t> </w:t>
            </w:r>
            <w:r w:rsidR="00FE5FE9" w:rsidRPr="00F2298E">
              <w:rPr>
                <w:lang w:val="uk-UA"/>
              </w:rPr>
              <w:t>сторінки 229-247</w:t>
            </w:r>
          </w:p>
          <w:p w:rsidR="00CA093B" w:rsidRDefault="00F2298E">
            <w:pPr>
              <w:rPr>
                <w:lang w:val="uk-UA"/>
              </w:rPr>
            </w:pPr>
            <w:r w:rsidRPr="00F229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3.</w:t>
            </w:r>
            <w:proofErr w:type="spellStart"/>
            <w:r w:rsidRPr="00F229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Знайдіть</w:t>
            </w:r>
            <w:proofErr w:type="spellEnd"/>
            <w:r w:rsidRPr="00F229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правильну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відповідь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F2298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hyperlink r:id="rId34" w:history="1">
              <w:r>
                <w:rPr>
                  <w:rStyle w:val="a4"/>
                  <w:rFonts w:ascii="Tahoma" w:hAnsi="Tahoma" w:cs="Tahoma"/>
                  <w:color w:val="2788E2"/>
                  <w:sz w:val="18"/>
                  <w:szCs w:val="18"/>
                  <w:shd w:val="clear" w:color="auto" w:fill="FFFFFF"/>
                </w:rPr>
                <w:t>https://learningapps.org/7771204</w:t>
              </w:r>
            </w:hyperlink>
          </w:p>
          <w:p w:rsidR="00F2298E" w:rsidRPr="00F2298E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9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Домашнє з</w:t>
            </w:r>
            <w:proofErr w:type="spellStart"/>
            <w:r w:rsidRPr="00F229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авдання</w:t>
            </w:r>
            <w:proofErr w:type="spellEnd"/>
            <w:r w:rsidRPr="00F229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скласти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карту 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подорожі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охарактеризувати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F22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5" w:type="dxa"/>
          </w:tcPr>
          <w:p w:rsidR="00F2298E" w:rsidRPr="00CA093B" w:rsidRDefault="00F2298E" w:rsidP="00F2298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2298E" w:rsidRPr="00CA093B" w:rsidRDefault="0048579D" w:rsidP="00F2298E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5" w:history="1">
              <w:r w:rsidR="00F2298E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F2298E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F2298E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F2298E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2298E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F2298E" w:rsidP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4E0292" w:rsidTr="00CA093B">
        <w:tc>
          <w:tcPr>
            <w:tcW w:w="1413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Нестлінгер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«Конрад, або Дитина з бляшанки». Незвичайність образу Конрада, риси його характеру.</w:t>
            </w:r>
          </w:p>
        </w:tc>
        <w:tc>
          <w:tcPr>
            <w:tcW w:w="6068" w:type="dxa"/>
          </w:tcPr>
          <w:p w:rsidR="004E0292" w:rsidRPr="002F7710" w:rsidRDefault="004E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CA093B" w:rsidRDefault="004E0292">
            <w:pPr>
              <w:rPr>
                <w:lang w:val="uk-UA"/>
              </w:rPr>
            </w:pPr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1.Переглянути експрес урок </w:t>
            </w:r>
            <w:hyperlink r:id="rId36" w:history="1">
              <w:r w:rsidRPr="004E0292">
                <w:rPr>
                  <w:color w:val="0000FF"/>
                  <w:u w:val="single"/>
                </w:rPr>
                <w:t>https</w:t>
              </w:r>
              <w:r w:rsidRPr="004E0292">
                <w:rPr>
                  <w:color w:val="0000FF"/>
                  <w:u w:val="single"/>
                  <w:lang w:val="uk-UA"/>
                </w:rPr>
                <w:t>://</w:t>
              </w:r>
              <w:r w:rsidRPr="004E0292">
                <w:rPr>
                  <w:color w:val="0000FF"/>
                  <w:u w:val="single"/>
                </w:rPr>
                <w:t>www</w:t>
              </w:r>
              <w:r w:rsidRPr="004E0292">
                <w:rPr>
                  <w:color w:val="0000FF"/>
                  <w:u w:val="single"/>
                  <w:lang w:val="uk-UA"/>
                </w:rPr>
                <w:t>.</w:t>
              </w:r>
              <w:r w:rsidRPr="004E0292">
                <w:rPr>
                  <w:color w:val="0000FF"/>
                  <w:u w:val="single"/>
                </w:rPr>
                <w:t>youtube</w:t>
              </w:r>
              <w:r w:rsidRPr="004E0292">
                <w:rPr>
                  <w:color w:val="0000FF"/>
                  <w:u w:val="single"/>
                  <w:lang w:val="uk-UA"/>
                </w:rPr>
                <w:t>.</w:t>
              </w:r>
              <w:r w:rsidRPr="004E0292">
                <w:rPr>
                  <w:color w:val="0000FF"/>
                  <w:u w:val="single"/>
                </w:rPr>
                <w:t>com</w:t>
              </w:r>
              <w:r w:rsidRPr="004E0292">
                <w:rPr>
                  <w:color w:val="0000FF"/>
                  <w:u w:val="single"/>
                  <w:lang w:val="uk-UA"/>
                </w:rPr>
                <w:t>/</w:t>
              </w:r>
              <w:r w:rsidRPr="004E0292">
                <w:rPr>
                  <w:color w:val="0000FF"/>
                  <w:u w:val="single"/>
                </w:rPr>
                <w:t>watch</w:t>
              </w:r>
              <w:r w:rsidRPr="004E0292">
                <w:rPr>
                  <w:color w:val="0000FF"/>
                  <w:u w:val="single"/>
                  <w:lang w:val="uk-UA"/>
                </w:rPr>
                <w:t>?</w:t>
              </w:r>
              <w:r w:rsidRPr="004E0292">
                <w:rPr>
                  <w:color w:val="0000FF"/>
                  <w:u w:val="single"/>
                </w:rPr>
                <w:t>v</w:t>
              </w:r>
              <w:r w:rsidRPr="004E0292">
                <w:rPr>
                  <w:color w:val="0000FF"/>
                  <w:u w:val="single"/>
                  <w:lang w:val="uk-UA"/>
                </w:rPr>
                <w:t>=</w:t>
              </w:r>
              <w:r w:rsidRPr="004E0292">
                <w:rPr>
                  <w:color w:val="0000FF"/>
                  <w:u w:val="single"/>
                </w:rPr>
                <w:t>zGQU</w:t>
              </w:r>
              <w:r w:rsidRPr="004E0292">
                <w:rPr>
                  <w:color w:val="0000FF"/>
                  <w:u w:val="single"/>
                  <w:lang w:val="uk-UA"/>
                </w:rPr>
                <w:t>-</w:t>
              </w:r>
              <w:r w:rsidRPr="004E0292">
                <w:rPr>
                  <w:color w:val="0000FF"/>
                  <w:u w:val="single"/>
                </w:rPr>
                <w:t>Z</w:t>
              </w:r>
              <w:r w:rsidRPr="004E0292">
                <w:rPr>
                  <w:color w:val="0000FF"/>
                  <w:u w:val="single"/>
                  <w:lang w:val="uk-UA"/>
                </w:rPr>
                <w:t>8</w:t>
              </w:r>
              <w:r w:rsidRPr="004E0292">
                <w:rPr>
                  <w:color w:val="0000FF"/>
                  <w:u w:val="single"/>
                </w:rPr>
                <w:t>KSm</w:t>
              </w:r>
              <w:r w:rsidRPr="004E0292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  <w:p w:rsidR="004E0292" w:rsidRPr="002F7710" w:rsidRDefault="004E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Записати 6 цікавих фактів із життя письменника </w:t>
            </w:r>
            <w:proofErr w:type="spellStart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Міхаеля</w:t>
            </w:r>
            <w:proofErr w:type="spellEnd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вам найбільше </w:t>
            </w:r>
            <w:proofErr w:type="spellStart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</w:t>
            </w:r>
            <w:proofErr w:type="spellEnd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яталися</w:t>
            </w:r>
            <w:proofErr w:type="spellEnd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E0292" w:rsidRPr="004E0292" w:rsidRDefault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 визначте і запишіть, що з прочитаних уривків можна віднести до експозиції, а що до зав*</w:t>
            </w:r>
            <w:proofErr w:type="spellStart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2F7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твору.</w:t>
            </w:r>
          </w:p>
        </w:tc>
        <w:tc>
          <w:tcPr>
            <w:tcW w:w="2825" w:type="dxa"/>
          </w:tcPr>
          <w:p w:rsidR="002F7710" w:rsidRPr="00CA093B" w:rsidRDefault="002F7710" w:rsidP="002F771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2F7710" w:rsidRPr="00CA093B" w:rsidRDefault="0048579D" w:rsidP="002F7710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7" w:history="1">
              <w:r w:rsidR="002F771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2F771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F771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2F771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F7710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2F7710" w:rsidP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CA093B" w:rsidTr="00CA093B">
        <w:tc>
          <w:tcPr>
            <w:tcW w:w="1413" w:type="dxa"/>
          </w:tcPr>
          <w:p w:rsidR="00CA093B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A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.05.2020 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Конрад і його становлення у світі.</w:t>
            </w:r>
          </w:p>
        </w:tc>
        <w:tc>
          <w:tcPr>
            <w:tcW w:w="6068" w:type="dxa"/>
          </w:tcPr>
          <w:p w:rsidR="00CA093B" w:rsidRDefault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2F7710" w:rsidRDefault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1.Знайди і виправ помилку</w:t>
            </w:r>
          </w:p>
          <w:p w:rsidR="002F7710" w:rsidRDefault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2.Скласти асоціативне гроно</w:t>
            </w:r>
            <w:r w:rsidR="00587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 «Незвичайний Конрад»</w:t>
            </w:r>
          </w:p>
          <w:p w:rsidR="002F7710" w:rsidRDefault="002F77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виписати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*я, які б виражали ідею твору</w:t>
            </w:r>
          </w:p>
        </w:tc>
        <w:tc>
          <w:tcPr>
            <w:tcW w:w="2825" w:type="dxa"/>
          </w:tcPr>
          <w:p w:rsidR="005876DD" w:rsidRPr="00CA093B" w:rsidRDefault="005876DD" w:rsidP="005876D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876DD" w:rsidRPr="00CA093B" w:rsidRDefault="0048579D" w:rsidP="005876DD">
            <w:pPr>
              <w:spacing w:line="259" w:lineRule="auto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8" w:history="1">
              <w:r w:rsidR="005876DD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5876DD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5876DD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5876DD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876DD" w:rsidRPr="00CA093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093B" w:rsidRDefault="005876DD" w:rsidP="005876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093B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093B" w:rsidRPr="00CA093B" w:rsidTr="00CA093B">
        <w:tc>
          <w:tcPr>
            <w:tcW w:w="1413" w:type="dxa"/>
          </w:tcPr>
          <w:p w:rsidR="00CA093B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A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259" w:type="dxa"/>
          </w:tcPr>
          <w:p w:rsidR="00CA093B" w:rsidRDefault="00CA093B" w:rsidP="00CF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робота. Різнорівневі завдання з теми «Сучасна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література.Зростання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взаємини зі світом».</w:t>
            </w:r>
          </w:p>
        </w:tc>
        <w:tc>
          <w:tcPr>
            <w:tcW w:w="6068" w:type="dxa"/>
          </w:tcPr>
          <w:p w:rsidR="00CA093B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9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різнорівневі завдання з теми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«Сучасна література. Зростання і взаємини зі світом».</w:t>
            </w:r>
          </w:p>
          <w:p w:rsidR="005876DD" w:rsidRDefault="005876DD" w:rsidP="005876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підготуватись до літературної вікторини</w:t>
            </w:r>
          </w:p>
        </w:tc>
        <w:tc>
          <w:tcPr>
            <w:tcW w:w="2825" w:type="dxa"/>
          </w:tcPr>
          <w:p w:rsidR="00CA093B" w:rsidRDefault="00CA093B" w:rsidP="005876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93B" w:rsidTr="00CA093B">
        <w:tc>
          <w:tcPr>
            <w:tcW w:w="1413" w:type="dxa"/>
          </w:tcPr>
          <w:p w:rsidR="00CA093B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A0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3259" w:type="dxa"/>
          </w:tcPr>
          <w:p w:rsidR="00CA093B" w:rsidRDefault="00CA093B" w:rsidP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Узагальнення і систематизація навчального матеріалу. </w:t>
            </w:r>
          </w:p>
        </w:tc>
        <w:tc>
          <w:tcPr>
            <w:tcW w:w="6068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CA093B" w:rsidRDefault="00CA0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298E" w:rsidTr="00CA093B">
        <w:tc>
          <w:tcPr>
            <w:tcW w:w="1413" w:type="dxa"/>
          </w:tcPr>
          <w:p w:rsidR="00F2298E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3259" w:type="dxa"/>
          </w:tcPr>
          <w:p w:rsidR="00F2298E" w:rsidRPr="00CA093B" w:rsidRDefault="00F229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09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на літо.</w:t>
            </w:r>
          </w:p>
        </w:tc>
        <w:tc>
          <w:tcPr>
            <w:tcW w:w="6068" w:type="dxa"/>
          </w:tcPr>
          <w:p w:rsidR="00F2298E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F2298E" w:rsidRDefault="00F22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4F4F" w:rsidRPr="00E13752" w:rsidRDefault="007C4F4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C4F4F" w:rsidRPr="00E13752" w:rsidSect="00CA09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4EE"/>
    <w:multiLevelType w:val="hybridMultilevel"/>
    <w:tmpl w:val="22DE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8"/>
    <w:multiLevelType w:val="hybridMultilevel"/>
    <w:tmpl w:val="A9E2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72F"/>
    <w:multiLevelType w:val="hybridMultilevel"/>
    <w:tmpl w:val="86AA97DE"/>
    <w:lvl w:ilvl="0" w:tplc="0540C6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9737B"/>
    <w:multiLevelType w:val="hybridMultilevel"/>
    <w:tmpl w:val="A332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F5A51"/>
    <w:multiLevelType w:val="hybridMultilevel"/>
    <w:tmpl w:val="C0B43C02"/>
    <w:lvl w:ilvl="0" w:tplc="A74827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F23AC"/>
    <w:multiLevelType w:val="hybridMultilevel"/>
    <w:tmpl w:val="556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52"/>
    <w:rsid w:val="001F4409"/>
    <w:rsid w:val="002D324A"/>
    <w:rsid w:val="002F7710"/>
    <w:rsid w:val="0048579D"/>
    <w:rsid w:val="004C4636"/>
    <w:rsid w:val="004E0292"/>
    <w:rsid w:val="005876DD"/>
    <w:rsid w:val="005D12E1"/>
    <w:rsid w:val="005D7050"/>
    <w:rsid w:val="007C4F4F"/>
    <w:rsid w:val="00937CF7"/>
    <w:rsid w:val="00A705F5"/>
    <w:rsid w:val="00CA093B"/>
    <w:rsid w:val="00E13752"/>
    <w:rsid w:val="00F2298E"/>
    <w:rsid w:val="00F963E6"/>
    <w:rsid w:val="00FA1147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4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4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wbNrWUQ4g" TargetMode="External"/><Relationship Id="rId13" Type="http://schemas.openxmlformats.org/officeDocument/2006/relationships/hyperlink" Target="https://dovidka.biz.ua/usmishka-bredberi-analiz/" TargetMode="External"/><Relationship Id="rId18" Type="http://schemas.openxmlformats.org/officeDocument/2006/relationships/hyperlink" Target="https://pidruchnyk.com.ua/505-svtova-lteratura-nkolenko-konyeva-orlova-6-klas.html" TargetMode="External"/><Relationship Id="rId26" Type="http://schemas.openxmlformats.org/officeDocument/2006/relationships/hyperlink" Target="mailto:kedysoksana@gmail.co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ukrlib.com.ua/world/printit.php?tid=8380" TargetMode="External"/><Relationship Id="rId34" Type="http://schemas.openxmlformats.org/officeDocument/2006/relationships/hyperlink" Target="https://learningapps.org/7771204" TargetMode="External"/><Relationship Id="rId7" Type="http://schemas.openxmlformats.org/officeDocument/2006/relationships/hyperlink" Target="https://www.youtube.com/watch?v=Z8HfKUxBnBc" TargetMode="External"/><Relationship Id="rId12" Type="http://schemas.openxmlformats.org/officeDocument/2006/relationships/hyperlink" Target="mailto:kedysoksana@gmail.com" TargetMode="External"/><Relationship Id="rId17" Type="http://schemas.openxmlformats.org/officeDocument/2006/relationships/hyperlink" Target="https://www.youtube.com/watch?v=r3y-w3h2HDA" TargetMode="External"/><Relationship Id="rId25" Type="http://schemas.openxmlformats.org/officeDocument/2006/relationships/hyperlink" Target="mailto:kedysoksana@gmail.com" TargetMode="External"/><Relationship Id="rId33" Type="http://schemas.openxmlformats.org/officeDocument/2006/relationships/hyperlink" Target="https://pidruchnyk.com.ua/505-svtova-lteratura-nkolenko-konyeva-orlova-6-klas.html" TargetMode="External"/><Relationship Id="rId38" Type="http://schemas.openxmlformats.org/officeDocument/2006/relationships/hyperlink" Target="mailto:kedysoks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lib.com.ua/world/printit.php?tid=22" TargetMode="External"/><Relationship Id="rId20" Type="http://schemas.openxmlformats.org/officeDocument/2006/relationships/hyperlink" Target="mailto:kedysoksana@gmail.com" TargetMode="External"/><Relationship Id="rId29" Type="http://schemas.openxmlformats.org/officeDocument/2006/relationships/hyperlink" Target="https://www.youtube.com/watch?v=VtWw1S_W0N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https://www.youtube.com/watch?time_continue=23&amp;v=UtKWdbMTUF8&amp;feature=emb_logo" TargetMode="External"/><Relationship Id="rId24" Type="http://schemas.openxmlformats.org/officeDocument/2006/relationships/hyperlink" Target="http://svitliteraturu.com/load/dopomoga_uchnju_iz_zar_lit/6_klas/biografija_a_lindgren" TargetMode="External"/><Relationship Id="rId32" Type="http://schemas.openxmlformats.org/officeDocument/2006/relationships/hyperlink" Target="http://moviestape.net/katalog_filmiv/prygody/12230-dzhim-udzik-mashinst-lukas.html" TargetMode="External"/><Relationship Id="rId37" Type="http://schemas.openxmlformats.org/officeDocument/2006/relationships/hyperlink" Target="mailto:kedysoksana@g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0%D0%BE%D0%B1%D0%B5%D1%80%D1%82_%D0%A8%D0%B5%D0%BA%D0%BB%D1%96" TargetMode="External"/><Relationship Id="rId23" Type="http://schemas.openxmlformats.org/officeDocument/2006/relationships/hyperlink" Target="mailto:kedysoksana@gmail.com" TargetMode="External"/><Relationship Id="rId28" Type="http://schemas.openxmlformats.org/officeDocument/2006/relationships/hyperlink" Target="https://uk.wikipedia.org/wiki/%D0%9C%D1%96%D1%85%D0%B0%D0%B5%D0%BB%D1%8C_%D0%95%D0%BD%D0%B4%D0%B5" TargetMode="External"/><Relationship Id="rId36" Type="http://schemas.openxmlformats.org/officeDocument/2006/relationships/hyperlink" Target="https://www.youtube.com/watch?v=zGQU-Z8KSm8" TargetMode="External"/><Relationship Id="rId10" Type="http://schemas.openxmlformats.org/officeDocument/2006/relationships/hyperlink" Target="mailto:kedysoksana@gmail.com" TargetMode="External"/><Relationship Id="rId19" Type="http://schemas.openxmlformats.org/officeDocument/2006/relationships/hyperlink" Target="https://dovidka.biz.ua/zapah-dumki-analiz/" TargetMode="External"/><Relationship Id="rId31" Type="http://schemas.openxmlformats.org/officeDocument/2006/relationships/hyperlink" Target="mailto:kedysoks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dysoksana@gmail.com" TargetMode="External"/><Relationship Id="rId14" Type="http://schemas.openxmlformats.org/officeDocument/2006/relationships/hyperlink" Target="https://pidruchnyk.com.ua/505-svtova-lteratura-nkolenko-konyeva-orlova-6-klas.html%20%20&#1054;&#1087;&#1088;&#1072;&#1094;&#1102;&#1074;&#1072;&#1090;&#1080;%20&#1087;&#1110;&#1076;&#1088;&#1091;&#1095;&#1085;&#1080;&#1082;%20&#1089;&#1090;.194-202" TargetMode="External"/><Relationship Id="rId22" Type="http://schemas.openxmlformats.org/officeDocument/2006/relationships/hyperlink" Target="https://www.youtube.com/watch?v=pGa3a3NjtmQ" TargetMode="External"/><Relationship Id="rId27" Type="http://schemas.openxmlformats.org/officeDocument/2006/relationships/hyperlink" Target="mailto:kedysoksana@gmail.com" TargetMode="External"/><Relationship Id="rId30" Type="http://schemas.openxmlformats.org/officeDocument/2006/relationships/hyperlink" Target="https://www.ukrlib.com.ua/world/printit.php?tid=1334" TargetMode="External"/><Relationship Id="rId35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2020-05-19T07:40:00Z</dcterms:created>
  <dcterms:modified xsi:type="dcterms:W3CDTF">2020-05-20T12:01:00Z</dcterms:modified>
</cp:coreProperties>
</file>